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5A8D2110" w14:textId="77777777" w:rsidR="00E67D2D" w:rsidRPr="00E67D2D" w:rsidRDefault="00812E20" w:rsidP="00E67D2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67D2D" w:rsidRPr="00E67D2D"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</w:t>
            </w:r>
          </w:p>
          <w:p w14:paraId="0CDBE3B5" w14:textId="1E40CCCE" w:rsidR="00812E20" w:rsidRDefault="00E67D2D" w:rsidP="00E67D2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E67D2D">
              <w:rPr>
                <w:rFonts w:hint="eastAsia"/>
                <w:spacing w:val="-2"/>
                <w:sz w:val="16"/>
              </w:rPr>
              <w:t>は、実務経歴書（工事名、従事期間及び従事役職を記載すること。）を添付することとする。ただし、監理技術者の資格を有する者においては、「監理技術者資格者証」の添付をもってこれに代えることができる。）及び所属建設業者が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2FD7E1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40B6F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5276335E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40B6F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0568D0A6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E40B6F" w:rsidRPr="00E40B6F">
        <w:rPr>
          <w:rFonts w:hint="eastAsia"/>
          <w:sz w:val="24"/>
          <w:szCs w:val="24"/>
        </w:rPr>
        <w:t>柳津公民館防水工事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1A3F3847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E40B6F" w:rsidRPr="00E40B6F">
        <w:rPr>
          <w:rFonts w:hint="eastAsia"/>
          <w:sz w:val="24"/>
          <w:szCs w:val="24"/>
        </w:rPr>
        <w:t>岐阜市柳津町宮東1丁目1番地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B6FB453" w:rsidR="002C6DD0" w:rsidRPr="00747431" w:rsidRDefault="003939A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39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防水工事業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6665D9C8" w:rsidR="002C6DD0" w:rsidRPr="00747431" w:rsidRDefault="003939A0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3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防水工事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3F2299C2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E40B6F" w:rsidRPr="00E40B6F">
        <w:rPr>
          <w:rFonts w:hint="eastAsia"/>
          <w:sz w:val="24"/>
          <w:szCs w:val="24"/>
        </w:rPr>
        <w:t>柳津公民館防水工事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60DC1CE4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E40B6F" w:rsidRPr="00E40B6F">
        <w:rPr>
          <w:rFonts w:hint="eastAsia"/>
          <w:sz w:val="24"/>
          <w:szCs w:val="24"/>
        </w:rPr>
        <w:t>岐阜市柳津町宮東1丁目1番地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5C4EB544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</w:t>
            </w:r>
            <w:r w:rsidR="00E40B6F">
              <w:rPr>
                <w:rFonts w:hAnsi="ＭＳ 明朝" w:cs="ＭＳ Ｐゴシック" w:hint="eastAsia"/>
                <w:color w:val="000000"/>
                <w:szCs w:val="22"/>
              </w:rPr>
              <w:t>技術者等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2CF1C46A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</w:t>
            </w:r>
            <w:r w:rsidR="00E40B6F">
              <w:rPr>
                <w:rFonts w:hAnsi="ＭＳ 明朝" w:cs="ＭＳ Ｐゴシック" w:hint="eastAsia"/>
                <w:color w:val="000000"/>
                <w:szCs w:val="22"/>
              </w:rPr>
              <w:t>技術者等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D1968"/>
    <w:rsid w:val="001E3F55"/>
    <w:rsid w:val="001E63C3"/>
    <w:rsid w:val="00211734"/>
    <w:rsid w:val="00212579"/>
    <w:rsid w:val="00212C54"/>
    <w:rsid w:val="00214A11"/>
    <w:rsid w:val="002239FA"/>
    <w:rsid w:val="00232C9D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09BB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39A0"/>
    <w:rsid w:val="00396757"/>
    <w:rsid w:val="00397904"/>
    <w:rsid w:val="00397D5D"/>
    <w:rsid w:val="003B7D53"/>
    <w:rsid w:val="003C2662"/>
    <w:rsid w:val="003C3DA1"/>
    <w:rsid w:val="003F20D7"/>
    <w:rsid w:val="004047F0"/>
    <w:rsid w:val="004065E7"/>
    <w:rsid w:val="0041162E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64D79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0B6F"/>
    <w:rsid w:val="00E44FED"/>
    <w:rsid w:val="00E56173"/>
    <w:rsid w:val="00E67D2D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2215</Words>
  <Characters>1653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16</cp:revision>
  <cp:lastPrinted>2025-04-28T00:25:00Z</cp:lastPrinted>
  <dcterms:created xsi:type="dcterms:W3CDTF">2024-07-01T05:04:00Z</dcterms:created>
  <dcterms:modified xsi:type="dcterms:W3CDTF">2026-04-20T08:03:00Z</dcterms:modified>
</cp:coreProperties>
</file>