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A2EC083" w14:textId="1F27260C" w:rsidR="009357D6" w:rsidRPr="00D62E69" w:rsidRDefault="009357D6" w:rsidP="005F6A61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78AF" w14:textId="77777777" w:rsidR="00664EAE" w:rsidRDefault="00664EAE">
      <w:r>
        <w:separator/>
      </w:r>
    </w:p>
  </w:endnote>
  <w:endnote w:type="continuationSeparator" w:id="0">
    <w:p w14:paraId="2BDB8CA9" w14:textId="77777777" w:rsidR="00664EAE" w:rsidRDefault="006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6F90" w14:textId="77777777" w:rsidR="00664EAE" w:rsidRDefault="00664EAE">
      <w:r>
        <w:separator/>
      </w:r>
    </w:p>
  </w:footnote>
  <w:footnote w:type="continuationSeparator" w:id="0">
    <w:p w14:paraId="738D3192" w14:textId="77777777" w:rsidR="00664EAE" w:rsidRDefault="0066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5F6A61"/>
    <w:rsid w:val="00603FDB"/>
    <w:rsid w:val="00635472"/>
    <w:rsid w:val="00650F5E"/>
    <w:rsid w:val="00661B98"/>
    <w:rsid w:val="00664EAE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25C77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049C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2023-04-20T22:40:00Z</dcterms:modified>
</cp:coreProperties>
</file>